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E8E8E8" w:themeColor="background2"/>
  <w:body>
    <w:p w14:paraId="4E06190D" w14:textId="1F635EC0" w:rsidR="00E942D8" w:rsidRDefault="00900D68">
      <w:r>
        <w:rPr>
          <w:noProof/>
        </w:rPr>
        <w:drawing>
          <wp:anchor distT="0" distB="0" distL="114300" distR="114300" simplePos="0" relativeHeight="251551744" behindDoc="0" locked="0" layoutInCell="1" allowOverlap="1" wp14:anchorId="7AA5A9EA" wp14:editId="1939C7BD">
            <wp:simplePos x="0" y="0"/>
            <wp:positionH relativeFrom="column">
              <wp:posOffset>289768</wp:posOffset>
            </wp:positionH>
            <wp:positionV relativeFrom="paragraph">
              <wp:posOffset>158439</wp:posOffset>
            </wp:positionV>
            <wp:extent cx="5876603" cy="2276670"/>
            <wp:effectExtent l="0" t="0" r="0" b="0"/>
            <wp:wrapNone/>
            <wp:docPr id="77223571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235714" name="Picture 772235714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FilmGrain/>
                              </a14:imgEffect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6603" cy="2276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2864" behindDoc="0" locked="0" layoutInCell="1" allowOverlap="1" wp14:anchorId="1E6B2B21" wp14:editId="6DD74CC2">
            <wp:simplePos x="0" y="0"/>
            <wp:positionH relativeFrom="margin">
              <wp:posOffset>4469130</wp:posOffset>
            </wp:positionH>
            <wp:positionV relativeFrom="paragraph">
              <wp:posOffset>9563476</wp:posOffset>
            </wp:positionV>
            <wp:extent cx="2380486" cy="502920"/>
            <wp:effectExtent l="0" t="0" r="0" b="0"/>
            <wp:wrapNone/>
            <wp:docPr id="1562202820" name="Picture 4" descr="A black rectangle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202820" name="Picture 4" descr="A black rectangle with white tex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0486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5216" behindDoc="0" locked="0" layoutInCell="1" allowOverlap="1" wp14:anchorId="02526302" wp14:editId="0B764641">
            <wp:simplePos x="0" y="0"/>
            <wp:positionH relativeFrom="column">
              <wp:posOffset>2434487</wp:posOffset>
            </wp:positionH>
            <wp:positionV relativeFrom="paragraph">
              <wp:posOffset>3873176</wp:posOffset>
            </wp:positionV>
            <wp:extent cx="1649737" cy="1751565"/>
            <wp:effectExtent l="0" t="0" r="0" b="0"/>
            <wp:wrapNone/>
            <wp:docPr id="53823533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235331" name="Picture 53823533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9737" cy="1751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0816" behindDoc="0" locked="0" layoutInCell="1" allowOverlap="1" wp14:anchorId="07CCA450" wp14:editId="5E19D899">
            <wp:simplePos x="0" y="0"/>
            <wp:positionH relativeFrom="column">
              <wp:posOffset>-213334</wp:posOffset>
            </wp:positionH>
            <wp:positionV relativeFrom="paragraph">
              <wp:posOffset>8761159</wp:posOffset>
            </wp:positionV>
            <wp:extent cx="1306286" cy="1363980"/>
            <wp:effectExtent l="0" t="0" r="0" b="0"/>
            <wp:wrapNone/>
            <wp:docPr id="1319628614" name="Picture 21" descr="A black rectangle with white dot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628614" name="Picture 21" descr="A black rectangle with white dots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286" cy="1363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633F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AA29051" wp14:editId="7CD20053">
                <wp:simplePos x="0" y="0"/>
                <wp:positionH relativeFrom="column">
                  <wp:posOffset>635000</wp:posOffset>
                </wp:positionH>
                <wp:positionV relativeFrom="paragraph">
                  <wp:posOffset>5561330</wp:posOffset>
                </wp:positionV>
                <wp:extent cx="5363210" cy="3841115"/>
                <wp:effectExtent l="0" t="0" r="2540" b="0"/>
                <wp:wrapSquare wrapText="bothSides"/>
                <wp:docPr id="1529439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3210" cy="3841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8E39D6" w14:textId="2D468CA1" w:rsidR="00A16389" w:rsidRPr="00900D68" w:rsidRDefault="00A16389" w:rsidP="00A16389">
                            <w:pPr>
                              <w:jc w:val="center"/>
                              <w:rPr>
                                <w:b/>
                                <w:bCs/>
                                <w:color w:val="002758"/>
                                <w:sz w:val="48"/>
                                <w:szCs w:val="48"/>
                              </w:rPr>
                            </w:pPr>
                            <w:r w:rsidRPr="00900D68">
                              <w:rPr>
                                <w:b/>
                                <w:bCs/>
                                <w:color w:val="002758"/>
                                <w:sz w:val="48"/>
                                <w:szCs w:val="48"/>
                              </w:rPr>
                              <w:t>Saturday, December 16th, 2024</w:t>
                            </w:r>
                          </w:p>
                          <w:p w14:paraId="374D903F" w14:textId="77777777" w:rsidR="00A16389" w:rsidRPr="00900D68" w:rsidRDefault="00A16389" w:rsidP="00A16389">
                            <w:pPr>
                              <w:jc w:val="center"/>
                              <w:rPr>
                                <w:b/>
                                <w:bCs/>
                                <w:color w:val="002758"/>
                                <w:sz w:val="44"/>
                                <w:szCs w:val="44"/>
                              </w:rPr>
                            </w:pPr>
                            <w:r w:rsidRPr="00900D68">
                              <w:rPr>
                                <w:b/>
                                <w:bCs/>
                                <w:color w:val="002758"/>
                                <w:sz w:val="44"/>
                                <w:szCs w:val="44"/>
                              </w:rPr>
                              <w:t>8:00 PM</w:t>
                            </w:r>
                          </w:p>
                          <w:p w14:paraId="35A3A1FF" w14:textId="77777777" w:rsidR="00A16389" w:rsidRPr="006B4C23" w:rsidRDefault="00A16389" w:rsidP="00A16389">
                            <w:pPr>
                              <w:jc w:val="center"/>
                              <w:rPr>
                                <w:color w:val="002758"/>
                                <w:sz w:val="32"/>
                                <w:szCs w:val="32"/>
                              </w:rPr>
                            </w:pPr>
                            <w:r w:rsidRPr="006B4C23">
                              <w:rPr>
                                <w:color w:val="002758"/>
                                <w:sz w:val="32"/>
                                <w:szCs w:val="32"/>
                              </w:rPr>
                              <w:t>The Golden Lounge, 123 Party Ave, Las Vegas, NV</w:t>
                            </w:r>
                          </w:p>
                          <w:p w14:paraId="618A76B2" w14:textId="77777777" w:rsidR="00A16389" w:rsidRPr="006B4C23" w:rsidRDefault="00A16389" w:rsidP="00A16389">
                            <w:pPr>
                              <w:jc w:val="center"/>
                              <w:rPr>
                                <w:color w:val="002758"/>
                                <w:sz w:val="32"/>
                                <w:szCs w:val="32"/>
                              </w:rPr>
                            </w:pPr>
                            <w:r w:rsidRPr="006B4C23">
                              <w:rPr>
                                <w:color w:val="002758"/>
                                <w:sz w:val="32"/>
                                <w:szCs w:val="32"/>
                              </w:rPr>
                              <w:t>RSVP by December 10th, 2024</w:t>
                            </w:r>
                            <w:r w:rsidRPr="006B4C23">
                              <w:rPr>
                                <w:color w:val="002758"/>
                                <w:sz w:val="32"/>
                                <w:szCs w:val="32"/>
                              </w:rPr>
                              <w:br/>
                            </w:r>
                            <w:r w:rsidRPr="006B4C23">
                              <w:rPr>
                                <w:rFonts w:ascii="Segoe UI Emoji" w:hAnsi="Segoe UI Emoji" w:cs="Segoe UI Emoji"/>
                                <w:color w:val="002758"/>
                                <w:sz w:val="32"/>
                                <w:szCs w:val="32"/>
                              </w:rPr>
                              <w:t>📞</w:t>
                            </w:r>
                            <w:r w:rsidRPr="006B4C23">
                              <w:rPr>
                                <w:color w:val="002758"/>
                                <w:sz w:val="32"/>
                                <w:szCs w:val="32"/>
                              </w:rPr>
                              <w:t xml:space="preserve"> Contact: 555-123-4567 or jacksparty@email.com</w:t>
                            </w:r>
                          </w:p>
                          <w:p w14:paraId="17F87A4F" w14:textId="77777777" w:rsidR="00A16389" w:rsidRPr="00900D68" w:rsidRDefault="00A16389" w:rsidP="00A16389">
                            <w:pPr>
                              <w:jc w:val="center"/>
                              <w:rPr>
                                <w:b/>
                                <w:bCs/>
                                <w:color w:val="002758"/>
                                <w:sz w:val="40"/>
                                <w:szCs w:val="40"/>
                              </w:rPr>
                            </w:pPr>
                            <w:r w:rsidRPr="00900D68">
                              <w:rPr>
                                <w:b/>
                                <w:bCs/>
                                <w:color w:val="002758"/>
                                <w:sz w:val="40"/>
                                <w:szCs w:val="40"/>
                              </w:rPr>
                              <w:t>Let’s send Jack off in style!</w:t>
                            </w:r>
                          </w:p>
                          <w:p w14:paraId="3278F4E7" w14:textId="77777777" w:rsidR="00A16389" w:rsidRPr="006B4C23" w:rsidRDefault="00A16389" w:rsidP="00A16389">
                            <w:pPr>
                              <w:rPr>
                                <w:color w:val="002758"/>
                                <w:sz w:val="32"/>
                                <w:szCs w:val="32"/>
                              </w:rPr>
                            </w:pPr>
                          </w:p>
                          <w:p w14:paraId="073D6C74" w14:textId="6A37A60A" w:rsidR="00A16389" w:rsidRPr="006B4C23" w:rsidRDefault="006B4C23" w:rsidP="006B4C23">
                            <w:pPr>
                              <w:jc w:val="center"/>
                              <w:rPr>
                                <w:color w:val="002758"/>
                                <w:sz w:val="32"/>
                                <w:szCs w:val="32"/>
                              </w:rPr>
                            </w:pPr>
                            <w:r w:rsidRPr="006B4C23">
                              <w:rPr>
                                <w:rFonts w:ascii="Segoe UI Emoji" w:hAnsi="Segoe UI Emoji" w:cs="Segoe UI Emoji"/>
                                <w:color w:val="002758"/>
                                <w:sz w:val="32"/>
                                <w:szCs w:val="32"/>
                              </w:rPr>
                              <w:t>🍻</w:t>
                            </w:r>
                            <w:r w:rsidRPr="006B4C23">
                              <w:rPr>
                                <w:color w:val="002758"/>
                                <w:sz w:val="32"/>
                                <w:szCs w:val="32"/>
                              </w:rPr>
                              <w:t xml:space="preserve"> Drinks, </w:t>
                            </w:r>
                            <w:r w:rsidRPr="006B4C23">
                              <w:rPr>
                                <w:rFonts w:ascii="Segoe UI Emoji" w:hAnsi="Segoe UI Emoji" w:cs="Segoe UI Emoji"/>
                                <w:color w:val="002758"/>
                                <w:sz w:val="32"/>
                                <w:szCs w:val="32"/>
                              </w:rPr>
                              <w:t>🍔</w:t>
                            </w:r>
                            <w:r w:rsidRPr="006B4C23">
                              <w:rPr>
                                <w:color w:val="002758"/>
                                <w:sz w:val="32"/>
                                <w:szCs w:val="32"/>
                              </w:rPr>
                              <w:t xml:space="preserve"> Food, </w:t>
                            </w:r>
                            <w:r w:rsidRPr="006B4C23">
                              <w:rPr>
                                <w:rFonts w:ascii="Segoe UI Emoji" w:hAnsi="Segoe UI Emoji" w:cs="Segoe UI Emoji"/>
                                <w:color w:val="002758"/>
                                <w:sz w:val="32"/>
                                <w:szCs w:val="32"/>
                              </w:rPr>
                              <w:t>🎶</w:t>
                            </w:r>
                            <w:r w:rsidRPr="006B4C23">
                              <w:rPr>
                                <w:color w:val="002758"/>
                                <w:sz w:val="32"/>
                                <w:szCs w:val="32"/>
                              </w:rPr>
                              <w:t xml:space="preserve"> Music, and All the Fun You Can Handle! Dress Code: [Optional - Specify, e.g., Casual, Formal, or Theme-Based]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A290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pt;margin-top:437.9pt;width:422.3pt;height:302.45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" filled="f" stroked="f">
                <v:textbox style="mso-fit-shape-to-text:t">
                  <w:txbxContent>
                    <w:p w14:paraId="3C8E39D6" w14:textId="2D468CA1" w:rsidR="00A16389" w:rsidRPr="00900D68" w:rsidRDefault="00A16389" w:rsidP="00A16389">
                      <w:pPr>
                        <w:jc w:val="center"/>
                        <w:rPr>
                          <w:b/>
                          <w:bCs/>
                          <w:color w:val="002758"/>
                          <w:sz w:val="48"/>
                          <w:szCs w:val="48"/>
                        </w:rPr>
                      </w:pPr>
                      <w:r w:rsidRPr="00900D68">
                        <w:rPr>
                          <w:b/>
                          <w:bCs/>
                          <w:color w:val="002758"/>
                          <w:sz w:val="48"/>
                          <w:szCs w:val="48"/>
                        </w:rPr>
                        <w:t>Saturday, December 16th, 2024</w:t>
                      </w:r>
                    </w:p>
                    <w:p w14:paraId="374D903F" w14:textId="77777777" w:rsidR="00A16389" w:rsidRPr="00900D68" w:rsidRDefault="00A16389" w:rsidP="00A16389">
                      <w:pPr>
                        <w:jc w:val="center"/>
                        <w:rPr>
                          <w:b/>
                          <w:bCs/>
                          <w:color w:val="002758"/>
                          <w:sz w:val="44"/>
                          <w:szCs w:val="44"/>
                        </w:rPr>
                      </w:pPr>
                      <w:r w:rsidRPr="00900D68">
                        <w:rPr>
                          <w:b/>
                          <w:bCs/>
                          <w:color w:val="002758"/>
                          <w:sz w:val="44"/>
                          <w:szCs w:val="44"/>
                        </w:rPr>
                        <w:t>8:00 PM</w:t>
                      </w:r>
                    </w:p>
                    <w:p w14:paraId="35A3A1FF" w14:textId="77777777" w:rsidR="00A16389" w:rsidRPr="006B4C23" w:rsidRDefault="00A16389" w:rsidP="00A16389">
                      <w:pPr>
                        <w:jc w:val="center"/>
                        <w:rPr>
                          <w:color w:val="002758"/>
                          <w:sz w:val="32"/>
                          <w:szCs w:val="32"/>
                        </w:rPr>
                      </w:pPr>
                      <w:r w:rsidRPr="006B4C23">
                        <w:rPr>
                          <w:color w:val="002758"/>
                          <w:sz w:val="32"/>
                          <w:szCs w:val="32"/>
                        </w:rPr>
                        <w:t>The Golden Lounge, 123 Party Ave, Las Vegas, NV</w:t>
                      </w:r>
                    </w:p>
                    <w:p w14:paraId="618A76B2" w14:textId="77777777" w:rsidR="00A16389" w:rsidRPr="006B4C23" w:rsidRDefault="00A16389" w:rsidP="00A16389">
                      <w:pPr>
                        <w:jc w:val="center"/>
                        <w:rPr>
                          <w:color w:val="002758"/>
                          <w:sz w:val="32"/>
                          <w:szCs w:val="32"/>
                        </w:rPr>
                      </w:pPr>
                      <w:r w:rsidRPr="006B4C23">
                        <w:rPr>
                          <w:color w:val="002758"/>
                          <w:sz w:val="32"/>
                          <w:szCs w:val="32"/>
                        </w:rPr>
                        <w:t>RSVP by December 10th, 2024</w:t>
                      </w:r>
                      <w:r w:rsidRPr="006B4C23">
                        <w:rPr>
                          <w:color w:val="002758"/>
                          <w:sz w:val="32"/>
                          <w:szCs w:val="32"/>
                        </w:rPr>
                        <w:br/>
                      </w:r>
                      <w:r w:rsidRPr="006B4C23">
                        <w:rPr>
                          <w:rFonts w:ascii="Segoe UI Emoji" w:hAnsi="Segoe UI Emoji" w:cs="Segoe UI Emoji"/>
                          <w:color w:val="002758"/>
                          <w:sz w:val="32"/>
                          <w:szCs w:val="32"/>
                        </w:rPr>
                        <w:t>📞</w:t>
                      </w:r>
                      <w:r w:rsidRPr="006B4C23">
                        <w:rPr>
                          <w:color w:val="002758"/>
                          <w:sz w:val="32"/>
                          <w:szCs w:val="32"/>
                        </w:rPr>
                        <w:t xml:space="preserve"> Contact: 555-123-4567 or jacksparty@email.com</w:t>
                      </w:r>
                    </w:p>
                    <w:p w14:paraId="17F87A4F" w14:textId="77777777" w:rsidR="00A16389" w:rsidRPr="00900D68" w:rsidRDefault="00A16389" w:rsidP="00A16389">
                      <w:pPr>
                        <w:jc w:val="center"/>
                        <w:rPr>
                          <w:b/>
                          <w:bCs/>
                          <w:color w:val="002758"/>
                          <w:sz w:val="40"/>
                          <w:szCs w:val="40"/>
                        </w:rPr>
                      </w:pPr>
                      <w:r w:rsidRPr="00900D68">
                        <w:rPr>
                          <w:b/>
                          <w:bCs/>
                          <w:color w:val="002758"/>
                          <w:sz w:val="40"/>
                          <w:szCs w:val="40"/>
                        </w:rPr>
                        <w:t>Let’s send Jack off in style!</w:t>
                      </w:r>
                    </w:p>
                    <w:p w14:paraId="3278F4E7" w14:textId="77777777" w:rsidR="00A16389" w:rsidRPr="006B4C23" w:rsidRDefault="00A16389" w:rsidP="00A16389">
                      <w:pPr>
                        <w:rPr>
                          <w:color w:val="002758"/>
                          <w:sz w:val="32"/>
                          <w:szCs w:val="32"/>
                        </w:rPr>
                      </w:pPr>
                    </w:p>
                    <w:p w14:paraId="073D6C74" w14:textId="6A37A60A" w:rsidR="00A16389" w:rsidRPr="006B4C23" w:rsidRDefault="006B4C23" w:rsidP="006B4C23">
                      <w:pPr>
                        <w:jc w:val="center"/>
                        <w:rPr>
                          <w:color w:val="002758"/>
                          <w:sz w:val="32"/>
                          <w:szCs w:val="32"/>
                        </w:rPr>
                      </w:pPr>
                      <w:r w:rsidRPr="006B4C23">
                        <w:rPr>
                          <w:rFonts w:ascii="Segoe UI Emoji" w:hAnsi="Segoe UI Emoji" w:cs="Segoe UI Emoji"/>
                          <w:color w:val="002758"/>
                          <w:sz w:val="32"/>
                          <w:szCs w:val="32"/>
                        </w:rPr>
                        <w:t>🍻</w:t>
                      </w:r>
                      <w:r w:rsidRPr="006B4C23">
                        <w:rPr>
                          <w:color w:val="002758"/>
                          <w:sz w:val="32"/>
                          <w:szCs w:val="32"/>
                        </w:rPr>
                        <w:t xml:space="preserve"> Drinks, </w:t>
                      </w:r>
                      <w:r w:rsidRPr="006B4C23">
                        <w:rPr>
                          <w:rFonts w:ascii="Segoe UI Emoji" w:hAnsi="Segoe UI Emoji" w:cs="Segoe UI Emoji"/>
                          <w:color w:val="002758"/>
                          <w:sz w:val="32"/>
                          <w:szCs w:val="32"/>
                        </w:rPr>
                        <w:t>🍔</w:t>
                      </w:r>
                      <w:r w:rsidRPr="006B4C23">
                        <w:rPr>
                          <w:color w:val="002758"/>
                          <w:sz w:val="32"/>
                          <w:szCs w:val="32"/>
                        </w:rPr>
                        <w:t xml:space="preserve"> Food, </w:t>
                      </w:r>
                      <w:r w:rsidRPr="006B4C23">
                        <w:rPr>
                          <w:rFonts w:ascii="Segoe UI Emoji" w:hAnsi="Segoe UI Emoji" w:cs="Segoe UI Emoji"/>
                          <w:color w:val="002758"/>
                          <w:sz w:val="32"/>
                          <w:szCs w:val="32"/>
                        </w:rPr>
                        <w:t>🎶</w:t>
                      </w:r>
                      <w:r w:rsidRPr="006B4C23">
                        <w:rPr>
                          <w:color w:val="002758"/>
                          <w:sz w:val="32"/>
                          <w:szCs w:val="32"/>
                        </w:rPr>
                        <w:t xml:space="preserve"> Music, and All the Fun You Can Handle! Dress Code: [Optional - Specify, e.g., Casual, Formal, or Theme-Based]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633F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E0C4294" wp14:editId="5996822B">
                <wp:simplePos x="0" y="0"/>
                <wp:positionH relativeFrom="column">
                  <wp:posOffset>1138555</wp:posOffset>
                </wp:positionH>
                <wp:positionV relativeFrom="paragraph">
                  <wp:posOffset>3069590</wp:posOffset>
                </wp:positionV>
                <wp:extent cx="4376420" cy="831215"/>
                <wp:effectExtent l="0" t="2540" r="0" b="4445"/>
                <wp:wrapSquare wrapText="bothSides"/>
                <wp:docPr id="12097326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6420" cy="831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00440A" w14:textId="1351BCB3" w:rsidR="00A16389" w:rsidRPr="006B4C23" w:rsidRDefault="00A16389" w:rsidP="00A16389">
                            <w:pPr>
                              <w:jc w:val="center"/>
                              <w:rPr>
                                <w:rFonts w:ascii="Congenial SemiBold" w:hAnsi="Congenial SemiBold"/>
                                <w:color w:val="002758"/>
                                <w:sz w:val="96"/>
                                <w:szCs w:val="96"/>
                              </w:rPr>
                            </w:pPr>
                            <w:r w:rsidRPr="006B4C23">
                              <w:rPr>
                                <w:rFonts w:ascii="Congenial SemiBold" w:hAnsi="Congenial SemiBold"/>
                                <w:color w:val="002758"/>
                                <w:sz w:val="96"/>
                                <w:szCs w:val="96"/>
                              </w:rPr>
                              <w:t>Robin John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E0C4294" id="_x0000_s1027" type="#_x0000_t202" style="position:absolute;margin-left:89.65pt;margin-top:241.7pt;width:344.6pt;height:65.45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" filled="f" stroked="f">
                <v:textbox style="mso-fit-shape-to-text:t">
                  <w:txbxContent>
                    <w:p w14:paraId="1E00440A" w14:textId="1351BCB3" w:rsidR="00A16389" w:rsidRPr="006B4C23" w:rsidRDefault="00A16389" w:rsidP="00A16389">
                      <w:pPr>
                        <w:jc w:val="center"/>
                        <w:rPr>
                          <w:rFonts w:ascii="Congenial SemiBold" w:hAnsi="Congenial SemiBold"/>
                          <w:color w:val="002758"/>
                          <w:sz w:val="96"/>
                          <w:szCs w:val="96"/>
                        </w:rPr>
                      </w:pPr>
                      <w:r w:rsidRPr="006B4C23">
                        <w:rPr>
                          <w:rFonts w:ascii="Congenial SemiBold" w:hAnsi="Congenial SemiBold"/>
                          <w:color w:val="002758"/>
                          <w:sz w:val="96"/>
                          <w:szCs w:val="96"/>
                        </w:rPr>
                        <w:t>Robin John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3633F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2CA36AF" wp14:editId="0488CAFB">
                <wp:simplePos x="0" y="0"/>
                <wp:positionH relativeFrom="column">
                  <wp:posOffset>2286000</wp:posOffset>
                </wp:positionH>
                <wp:positionV relativeFrom="paragraph">
                  <wp:posOffset>2480310</wp:posOffset>
                </wp:positionV>
                <wp:extent cx="2075180" cy="490855"/>
                <wp:effectExtent l="0" t="3810" r="1270" b="635"/>
                <wp:wrapSquare wrapText="bothSides"/>
                <wp:docPr id="19270216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180" cy="4908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99C207" w14:textId="77777777" w:rsidR="00A16389" w:rsidRPr="006B4C23" w:rsidRDefault="00A16389" w:rsidP="00A16389">
                            <w:pPr>
                              <w:jc w:val="center"/>
                              <w:rPr>
                                <w:b/>
                                <w:bCs/>
                                <w:color w:val="002758"/>
                                <w:sz w:val="36"/>
                                <w:szCs w:val="36"/>
                              </w:rPr>
                            </w:pPr>
                            <w:r w:rsidRPr="006B4C23">
                              <w:rPr>
                                <w:b/>
                                <w:bCs/>
                                <w:color w:val="002758"/>
                                <w:sz w:val="36"/>
                                <w:szCs w:val="36"/>
                              </w:rPr>
                              <w:t>In the Honor of</w:t>
                            </w:r>
                          </w:p>
                          <w:p w14:paraId="1D9DA459" w14:textId="50F2217F" w:rsidR="00A16389" w:rsidRPr="006B4C23" w:rsidRDefault="00A16389" w:rsidP="00A16389">
                            <w:pPr>
                              <w:rPr>
                                <w:color w:val="00275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A36AF" id="_x0000_s1028" type="#_x0000_t202" style="position:absolute;margin-left:180pt;margin-top:195.3pt;width:163.4pt;height:38.6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" filled="f" stroked="f">
                <v:textbox>
                  <w:txbxContent>
                    <w:p w14:paraId="1299C207" w14:textId="77777777" w:rsidR="00A16389" w:rsidRPr="006B4C23" w:rsidRDefault="00A16389" w:rsidP="00A16389">
                      <w:pPr>
                        <w:jc w:val="center"/>
                        <w:rPr>
                          <w:b/>
                          <w:bCs/>
                          <w:color w:val="002758"/>
                          <w:sz w:val="36"/>
                          <w:szCs w:val="36"/>
                        </w:rPr>
                      </w:pPr>
                      <w:r w:rsidRPr="006B4C23">
                        <w:rPr>
                          <w:b/>
                          <w:bCs/>
                          <w:color w:val="002758"/>
                          <w:sz w:val="36"/>
                          <w:szCs w:val="36"/>
                        </w:rPr>
                        <w:t>In the Honor of</w:t>
                      </w:r>
                    </w:p>
                    <w:p w14:paraId="1D9DA459" w14:textId="50F2217F" w:rsidR="00A16389" w:rsidRPr="006B4C23" w:rsidRDefault="00A16389" w:rsidP="00A16389">
                      <w:pPr>
                        <w:rPr>
                          <w:color w:val="00275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942D8" w:rsidSect="00050140">
      <w:pgSz w:w="11906" w:h="16838" w:code="9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ongenial SemiBold">
    <w:charset w:val="00"/>
    <w:family w:val="auto"/>
    <w:pitch w:val="variable"/>
    <w:sig w:usb0="8000002F" w:usb1="1000205B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1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5EB"/>
    <w:rsid w:val="00050140"/>
    <w:rsid w:val="004C4A09"/>
    <w:rsid w:val="005331DE"/>
    <w:rsid w:val="006B4C23"/>
    <w:rsid w:val="006C3923"/>
    <w:rsid w:val="0073633F"/>
    <w:rsid w:val="0080075C"/>
    <w:rsid w:val="00862FBF"/>
    <w:rsid w:val="00900D68"/>
    <w:rsid w:val="00A16389"/>
    <w:rsid w:val="00B06933"/>
    <w:rsid w:val="00B255EB"/>
    <w:rsid w:val="00E9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36"/>
    </o:shapedefaults>
    <o:shapelayout v:ext="edit">
      <o:idmap v:ext="edit" data="1"/>
    </o:shapelayout>
  </w:shapeDefaults>
  <w:decimalSymbol w:val="."/>
  <w:listSeparator w:val=","/>
  <w14:docId w14:val="184B2FEE"/>
  <w15:chartTrackingRefBased/>
  <w15:docId w15:val="{CC70466D-503E-4048-8CF6-B73CBECB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389"/>
  </w:style>
  <w:style w:type="paragraph" w:styleId="Heading1">
    <w:name w:val="heading 1"/>
    <w:basedOn w:val="Normal"/>
    <w:next w:val="Normal"/>
    <w:link w:val="Heading1Char"/>
    <w:uiPriority w:val="9"/>
    <w:qFormat/>
    <w:rsid w:val="00B255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55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55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55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55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55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55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55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55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55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55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55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55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55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55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55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55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55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55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55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55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55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55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55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55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55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55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55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55E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C392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39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ogos.wikia.com/wiki/File:Bachelor-party-movie-logo.png" TargetMode="External"/><Relationship Id="rId12" Type="http://schemas.openxmlformats.org/officeDocument/2006/relationships/hyperlink" Target="https://www.iconfinder.com/icons/418978/celebration_drinks_juice_juices_party_wine_wine_glasses_ico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0" Type="http://schemas.openxmlformats.org/officeDocument/2006/relationships/hyperlink" Target="https://www.vecteezy.com/png/19907718-wine-glass-png-graphic-clipart-design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B021E-1217-40F3-8374-B7619C285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dc:description/>
  <cp:lastModifiedBy>Muhammad Khalid Farooq</cp:lastModifiedBy>
  <cp:revision>1</cp:revision>
  <dcterms:created xsi:type="dcterms:W3CDTF">2024-11-26T06:37:00Z</dcterms:created>
  <dcterms:modified xsi:type="dcterms:W3CDTF">2024-11-26T13:46:00Z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6483b1f5-3f57-44ee-ae36-88ab86f2800f</vt:lpwstr>
  </property>
</Properties>
</file>